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：</w:t>
      </w:r>
    </w:p>
    <w:p>
      <w:pPr>
        <w:spacing w:line="360" w:lineRule="auto"/>
        <w:ind w:left="420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C塔项目及相邻地块景观设计调研回函</w:t>
      </w:r>
    </w:p>
    <w:p>
      <w:pPr>
        <w:spacing w:line="360" w:lineRule="auto"/>
        <w:ind w:left="420"/>
        <w:jc w:val="center"/>
        <w:rPr>
          <w:rFonts w:ascii="仿宋_GB2312" w:hAnsi="宋体" w:eastAsia="仿宋_GB2312"/>
          <w:b/>
          <w:sz w:val="36"/>
          <w:szCs w:val="32"/>
        </w:rPr>
      </w:pPr>
      <w:r>
        <w:rPr>
          <w:rFonts w:hint="eastAsia" w:ascii="仿宋_GB2312" w:hAnsi="宋体" w:eastAsia="仿宋_GB2312"/>
          <w:b/>
          <w:sz w:val="36"/>
          <w:szCs w:val="32"/>
        </w:rPr>
        <w:t xml:space="preserve"> </w:t>
      </w:r>
      <w:bookmarkStart w:id="0" w:name="_GoBack"/>
      <w:bookmarkEnd w:id="0"/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>单位名称：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>单位联系人：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>联系电话、传真及电子邮箱：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是否愿意参加本项目的公开招标：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工程设计资质情况：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招投标工作的建议：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                    </w:t>
      </w:r>
    </w:p>
    <w:p>
      <w:pPr>
        <w:numPr>
          <w:ilvl w:val="0"/>
          <w:numId w:val="3"/>
        </w:numPr>
        <w:spacing w:line="360" w:lineRule="auto"/>
        <w:rPr>
          <w:rFonts w:ascii="仿宋_GB2312" w:hAnsi="宋体" w:eastAsia="仿宋_GB2312"/>
          <w:color w:val="000000" w:themeColor="text1"/>
          <w:sz w:val="28"/>
        </w:rPr>
      </w:pPr>
      <w:r>
        <w:rPr>
          <w:rFonts w:hint="eastAsia" w:ascii="仿宋_GB2312" w:hAnsi="宋体" w:eastAsia="仿宋_GB2312"/>
          <w:sz w:val="28"/>
        </w:rPr>
        <w:t>报价表：</w:t>
      </w:r>
    </w:p>
    <w:tbl>
      <w:tblPr>
        <w:tblStyle w:val="17"/>
        <w:tblW w:w="88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6"/>
        <w:gridCol w:w="2445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2" w:hRule="atLeast"/>
          <w:jc w:val="center"/>
        </w:trPr>
        <w:tc>
          <w:tcPr>
            <w:tcW w:w="5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内容</w:t>
            </w:r>
          </w:p>
        </w:tc>
        <w:tc>
          <w:tcPr>
            <w:tcW w:w="2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设计费报价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226" w:type="dxa"/>
          </w:tcPr>
          <w:p>
            <w:pPr>
              <w:tabs>
                <w:tab w:val="center" w:pos="2979"/>
                <w:tab w:val="left" w:pos="3585"/>
              </w:tabs>
              <w:spacing w:line="276" w:lineRule="auto"/>
              <w:jc w:val="left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景观全</w:t>
            </w: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  <w:lang w:val="en-US" w:eastAsia="zh-CN"/>
              </w:rPr>
              <w:t>专项</w:t>
            </w: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设计</w:t>
            </w:r>
            <w:r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（景观面积暂定</w:t>
            </w: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40000</w:t>
            </w:r>
            <w:r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㎡</w:t>
            </w: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，上下浮动10%</w:t>
            </w:r>
            <w:r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）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。</w:t>
            </w:r>
          </w:p>
          <w:p>
            <w:pPr>
              <w:tabs>
                <w:tab w:val="center" w:pos="2979"/>
                <w:tab w:val="left" w:pos="3585"/>
              </w:tabs>
              <w:spacing w:line="276" w:lineRule="auto"/>
              <w:jc w:val="left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设计文件：包括</w:t>
            </w: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  <w:lang w:val="en-US" w:eastAsia="zh-CN"/>
              </w:rPr>
              <w:t>概念方案深化设计、</w:t>
            </w:r>
            <w:r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方案设计</w:t>
            </w: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初步设计</w:t>
            </w: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施工图设计及施工配合的设计成果；</w:t>
            </w:r>
          </w:p>
          <w:p>
            <w:pPr>
              <w:tabs>
                <w:tab w:val="center" w:pos="2979"/>
                <w:tab w:val="left" w:pos="3585"/>
              </w:tabs>
              <w:spacing w:line="276" w:lineRule="auto"/>
              <w:jc w:val="left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概算编制及项</w:t>
            </w: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目配合</w:t>
            </w:r>
            <w:r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报批报建；</w:t>
            </w:r>
          </w:p>
          <w:p>
            <w:pPr>
              <w:tabs>
                <w:tab w:val="center" w:pos="2979"/>
                <w:tab w:val="left" w:pos="3585"/>
              </w:tabs>
              <w:spacing w:line="276" w:lineRule="auto"/>
              <w:jc w:val="left"/>
              <w:rPr>
                <w:rFonts w:ascii="仿宋_GB2312" w:eastAsia="仿宋_GB2312"/>
                <w:b/>
                <w:bCs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在设计及施工阶段对项目材料进行选材定样。</w:t>
            </w:r>
          </w:p>
        </w:tc>
        <w:tc>
          <w:tcPr>
            <w:tcW w:w="24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color w:val="000000" w:themeColor="text1"/>
                <w:kern w:val="0"/>
                <w:sz w:val="24"/>
              </w:rPr>
              <w:t>单价</w:t>
            </w:r>
            <w:r>
              <w:rPr>
                <w:rFonts w:hint="eastAsia" w:ascii="仿宋_GB2312" w:eastAsia="仿宋_GB2312"/>
                <w:b/>
                <w:bCs/>
                <w:snapToGrid w:val="0"/>
                <w:color w:val="000000" w:themeColor="text1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napToGrid w:val="0"/>
                <w:color w:val="000000" w:themeColor="text1"/>
                <w:kern w:val="0"/>
                <w:sz w:val="24"/>
              </w:rPr>
              <w:t>元/平方米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color w:val="000000" w:themeColor="text1"/>
                <w:kern w:val="0"/>
                <w:sz w:val="24"/>
                <w:u w:val="single"/>
              </w:rPr>
              <w:t>可联合体投标</w:t>
            </w:r>
          </w:p>
        </w:tc>
      </w:tr>
    </w:tbl>
    <w:p>
      <w:pPr>
        <w:pStyle w:val="15"/>
        <w:widowControl/>
        <w:shd w:val="clear" w:color="auto" w:fill="FFFFFF"/>
        <w:spacing w:before="0" w:beforeAutospacing="0" w:after="0" w:afterAutospacing="0"/>
        <w:jc w:val="center"/>
        <w:rPr>
          <w:rFonts w:ascii="仿宋_GB2312" w:hAnsi="宋体" w:eastAsia="仿宋_GB2312"/>
          <w:b/>
          <w:color w:val="000000" w:themeColor="text1"/>
          <w:kern w:val="2"/>
          <w:sz w:val="36"/>
          <w:szCs w:val="32"/>
        </w:rPr>
      </w:pPr>
    </w:p>
    <w:p>
      <w:pPr>
        <w:pStyle w:val="15"/>
        <w:widowControl/>
        <w:shd w:val="clear" w:color="auto" w:fill="FFFFFF"/>
        <w:spacing w:before="0" w:beforeAutospacing="0" w:after="0" w:afterAutospacing="0"/>
        <w:jc w:val="center"/>
        <w:rPr>
          <w:rFonts w:ascii="仿宋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b/>
          <w:color w:val="000000" w:themeColor="text1"/>
          <w:kern w:val="2"/>
          <w:sz w:val="36"/>
          <w:szCs w:val="32"/>
        </w:rPr>
        <w:t>分项报价表</w:t>
      </w:r>
    </w:p>
    <w:tbl>
      <w:tblPr>
        <w:tblStyle w:val="18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443"/>
        <w:gridCol w:w="1660"/>
        <w:gridCol w:w="1297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4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阶段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设计费报价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（元/</w:t>
            </w:r>
            <w:r>
              <w:rPr>
                <w:rFonts w:hint="eastAsia" w:ascii="Segoe UI Symbol" w:hAnsi="Segoe UI Symbol" w:eastAsia="仿宋_GB2312" w:cs="Segoe UI Symbol"/>
                <w:b/>
                <w:snapToGrid w:val="0"/>
                <w:kern w:val="0"/>
                <w:sz w:val="24"/>
              </w:rPr>
              <w:t>㎡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所占比例</w:t>
            </w:r>
          </w:p>
        </w:tc>
        <w:tc>
          <w:tcPr>
            <w:tcW w:w="2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443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方案阶段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44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扩初阶段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44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施工图阶段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44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  <w:t>施工配合服务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napToGrid w:val="0"/>
                <w:color w:val="000000" w:themeColor="text1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仿宋_GB2312"/>
          <w:b/>
          <w:kern w:val="0"/>
          <w:sz w:val="32"/>
          <w:szCs w:val="32"/>
        </w:rPr>
      </w:pPr>
    </w:p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18" w:bottom="1440" w:left="1417" w:header="851" w:footer="85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1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3561E"/>
    <w:multiLevelType w:val="multilevel"/>
    <w:tmpl w:val="1293561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  <w:spacing w:val="-20"/>
        <w:kern w:val="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4F7A32"/>
    <w:multiLevelType w:val="multilevel"/>
    <w:tmpl w:val="344F7A3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907"/>
        </w:tabs>
        <w:ind w:left="907" w:hanging="907"/>
      </w:pPr>
      <w:rPr>
        <w:rFonts w:hint="default"/>
        <w:b w:val="0"/>
        <w:color w:val="auto"/>
      </w:rPr>
    </w:lvl>
    <w:lvl w:ilvl="2" w:tentative="0">
      <w:start w:val="2"/>
      <w:numFmt w:val="decimal"/>
      <w:lvlText w:val="%1.%2.%3."/>
      <w:lvlJc w:val="left"/>
      <w:pPr>
        <w:tabs>
          <w:tab w:val="left" w:pos="907"/>
        </w:tabs>
        <w:ind w:left="907" w:hanging="907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tabs>
          <w:tab w:val="left" w:pos="1191"/>
        </w:tabs>
        <w:ind w:left="1191" w:hanging="907"/>
      </w:pPr>
      <w:rPr>
        <w:rFonts w:hint="default"/>
        <w:color w:val="auto"/>
      </w:rPr>
    </w:lvl>
    <w:lvl w:ilvl="4" w:tentative="0">
      <w:start w:val="1"/>
      <w:numFmt w:val="decimal"/>
      <w:lvlText w:val="%5)"/>
      <w:lvlJc w:val="left"/>
      <w:pPr>
        <w:tabs>
          <w:tab w:val="left" w:pos="1211"/>
        </w:tabs>
        <w:ind w:left="1211" w:hanging="36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2">
    <w:nsid w:val="5A3A3780"/>
    <w:multiLevelType w:val="multilevel"/>
    <w:tmpl w:val="5A3A3780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4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56BE"/>
    <w:rsid w:val="000002F5"/>
    <w:rsid w:val="000010DC"/>
    <w:rsid w:val="00001615"/>
    <w:rsid w:val="0000183D"/>
    <w:rsid w:val="0000186C"/>
    <w:rsid w:val="00001CB4"/>
    <w:rsid w:val="000035BF"/>
    <w:rsid w:val="000067C7"/>
    <w:rsid w:val="000113BC"/>
    <w:rsid w:val="0002074D"/>
    <w:rsid w:val="00027398"/>
    <w:rsid w:val="00040B00"/>
    <w:rsid w:val="0004380D"/>
    <w:rsid w:val="00062222"/>
    <w:rsid w:val="000655DC"/>
    <w:rsid w:val="00065920"/>
    <w:rsid w:val="00070477"/>
    <w:rsid w:val="00073E2D"/>
    <w:rsid w:val="00074861"/>
    <w:rsid w:val="00081F9C"/>
    <w:rsid w:val="000849C5"/>
    <w:rsid w:val="0008594C"/>
    <w:rsid w:val="000865D8"/>
    <w:rsid w:val="00095BB2"/>
    <w:rsid w:val="000A1D25"/>
    <w:rsid w:val="000A2C90"/>
    <w:rsid w:val="000A40A2"/>
    <w:rsid w:val="000A55E6"/>
    <w:rsid w:val="000A77B8"/>
    <w:rsid w:val="000A7C31"/>
    <w:rsid w:val="000C14DC"/>
    <w:rsid w:val="000C4ABB"/>
    <w:rsid w:val="000D23EF"/>
    <w:rsid w:val="000D2A19"/>
    <w:rsid w:val="000D52FE"/>
    <w:rsid w:val="000D570B"/>
    <w:rsid w:val="000D5F77"/>
    <w:rsid w:val="000D6C5D"/>
    <w:rsid w:val="000E0861"/>
    <w:rsid w:val="000E187F"/>
    <w:rsid w:val="000E341E"/>
    <w:rsid w:val="000E38A9"/>
    <w:rsid w:val="000E49E3"/>
    <w:rsid w:val="000E4EA3"/>
    <w:rsid w:val="000F0C80"/>
    <w:rsid w:val="000F2F72"/>
    <w:rsid w:val="00111CA7"/>
    <w:rsid w:val="001120B9"/>
    <w:rsid w:val="00121CCA"/>
    <w:rsid w:val="001271C8"/>
    <w:rsid w:val="00127432"/>
    <w:rsid w:val="0013030F"/>
    <w:rsid w:val="0014519B"/>
    <w:rsid w:val="0014631A"/>
    <w:rsid w:val="00147532"/>
    <w:rsid w:val="00162040"/>
    <w:rsid w:val="00166FAA"/>
    <w:rsid w:val="00173695"/>
    <w:rsid w:val="00177196"/>
    <w:rsid w:val="0018549B"/>
    <w:rsid w:val="00193872"/>
    <w:rsid w:val="0019420D"/>
    <w:rsid w:val="0019537D"/>
    <w:rsid w:val="001A248B"/>
    <w:rsid w:val="001A6A7B"/>
    <w:rsid w:val="001A7ECF"/>
    <w:rsid w:val="001B5FA0"/>
    <w:rsid w:val="001B65E9"/>
    <w:rsid w:val="001B6B56"/>
    <w:rsid w:val="001B70D4"/>
    <w:rsid w:val="001C1979"/>
    <w:rsid w:val="001D3788"/>
    <w:rsid w:val="001F01D3"/>
    <w:rsid w:val="001F0F14"/>
    <w:rsid w:val="001F1533"/>
    <w:rsid w:val="001F6401"/>
    <w:rsid w:val="0020030A"/>
    <w:rsid w:val="00200A2B"/>
    <w:rsid w:val="002036CF"/>
    <w:rsid w:val="00210385"/>
    <w:rsid w:val="00217C56"/>
    <w:rsid w:val="00220E07"/>
    <w:rsid w:val="00223A0C"/>
    <w:rsid w:val="00224992"/>
    <w:rsid w:val="00224C86"/>
    <w:rsid w:val="00225287"/>
    <w:rsid w:val="0022558A"/>
    <w:rsid w:val="0022633B"/>
    <w:rsid w:val="0022642C"/>
    <w:rsid w:val="002301F7"/>
    <w:rsid w:val="00230260"/>
    <w:rsid w:val="00235682"/>
    <w:rsid w:val="002371F4"/>
    <w:rsid w:val="002470BA"/>
    <w:rsid w:val="00252EAD"/>
    <w:rsid w:val="002537B9"/>
    <w:rsid w:val="002558F6"/>
    <w:rsid w:val="0027051D"/>
    <w:rsid w:val="002756F2"/>
    <w:rsid w:val="002A33A9"/>
    <w:rsid w:val="002A67B0"/>
    <w:rsid w:val="002D1CB4"/>
    <w:rsid w:val="002D63FF"/>
    <w:rsid w:val="002E4543"/>
    <w:rsid w:val="002F0604"/>
    <w:rsid w:val="002F0DA1"/>
    <w:rsid w:val="002F4C13"/>
    <w:rsid w:val="00301678"/>
    <w:rsid w:val="00302C82"/>
    <w:rsid w:val="003067F0"/>
    <w:rsid w:val="00312143"/>
    <w:rsid w:val="00312523"/>
    <w:rsid w:val="003258A9"/>
    <w:rsid w:val="00330547"/>
    <w:rsid w:val="00330639"/>
    <w:rsid w:val="00333B63"/>
    <w:rsid w:val="003345AB"/>
    <w:rsid w:val="00337295"/>
    <w:rsid w:val="003405CB"/>
    <w:rsid w:val="00344B78"/>
    <w:rsid w:val="00352EA8"/>
    <w:rsid w:val="00355720"/>
    <w:rsid w:val="0036429B"/>
    <w:rsid w:val="00366C8B"/>
    <w:rsid w:val="00366F2F"/>
    <w:rsid w:val="00380E71"/>
    <w:rsid w:val="00381341"/>
    <w:rsid w:val="003A0A9D"/>
    <w:rsid w:val="003A247A"/>
    <w:rsid w:val="003A2C99"/>
    <w:rsid w:val="003A40CA"/>
    <w:rsid w:val="003A4DAD"/>
    <w:rsid w:val="003A6010"/>
    <w:rsid w:val="003C58D9"/>
    <w:rsid w:val="003D10E1"/>
    <w:rsid w:val="003F3300"/>
    <w:rsid w:val="003F4175"/>
    <w:rsid w:val="003F6FED"/>
    <w:rsid w:val="00400DB4"/>
    <w:rsid w:val="00422903"/>
    <w:rsid w:val="00424A86"/>
    <w:rsid w:val="00424C63"/>
    <w:rsid w:val="0045467E"/>
    <w:rsid w:val="0045559A"/>
    <w:rsid w:val="00455B56"/>
    <w:rsid w:val="00455BE9"/>
    <w:rsid w:val="0046576B"/>
    <w:rsid w:val="004857C9"/>
    <w:rsid w:val="0049519A"/>
    <w:rsid w:val="004A6426"/>
    <w:rsid w:val="004B3570"/>
    <w:rsid w:val="004B5BD5"/>
    <w:rsid w:val="004B6B08"/>
    <w:rsid w:val="004C16C6"/>
    <w:rsid w:val="004C2E6E"/>
    <w:rsid w:val="004C3C45"/>
    <w:rsid w:val="004C4B4C"/>
    <w:rsid w:val="004D4F06"/>
    <w:rsid w:val="004D65FE"/>
    <w:rsid w:val="004E020B"/>
    <w:rsid w:val="004E0811"/>
    <w:rsid w:val="004E5C94"/>
    <w:rsid w:val="004E7883"/>
    <w:rsid w:val="004F5AC7"/>
    <w:rsid w:val="004F7F65"/>
    <w:rsid w:val="0052618E"/>
    <w:rsid w:val="00544F5C"/>
    <w:rsid w:val="00554B9D"/>
    <w:rsid w:val="0056098B"/>
    <w:rsid w:val="00567BEA"/>
    <w:rsid w:val="00573353"/>
    <w:rsid w:val="00574692"/>
    <w:rsid w:val="00576C25"/>
    <w:rsid w:val="005824E5"/>
    <w:rsid w:val="00591EED"/>
    <w:rsid w:val="005959A9"/>
    <w:rsid w:val="005A3A05"/>
    <w:rsid w:val="005A530D"/>
    <w:rsid w:val="005A605D"/>
    <w:rsid w:val="005A7792"/>
    <w:rsid w:val="005B29D6"/>
    <w:rsid w:val="005B3634"/>
    <w:rsid w:val="005C0945"/>
    <w:rsid w:val="005C660F"/>
    <w:rsid w:val="005D3CFF"/>
    <w:rsid w:val="005D50AB"/>
    <w:rsid w:val="005E1904"/>
    <w:rsid w:val="005F58E7"/>
    <w:rsid w:val="006040C1"/>
    <w:rsid w:val="00612BA5"/>
    <w:rsid w:val="00613AD4"/>
    <w:rsid w:val="00614DCB"/>
    <w:rsid w:val="00615699"/>
    <w:rsid w:val="00620138"/>
    <w:rsid w:val="00620F48"/>
    <w:rsid w:val="006443C4"/>
    <w:rsid w:val="006471AB"/>
    <w:rsid w:val="00660A26"/>
    <w:rsid w:val="006667A8"/>
    <w:rsid w:val="00671B43"/>
    <w:rsid w:val="00672785"/>
    <w:rsid w:val="006809B4"/>
    <w:rsid w:val="006969D1"/>
    <w:rsid w:val="006A12D6"/>
    <w:rsid w:val="006B4C44"/>
    <w:rsid w:val="006C00D0"/>
    <w:rsid w:val="006C753F"/>
    <w:rsid w:val="006D2202"/>
    <w:rsid w:val="006E0964"/>
    <w:rsid w:val="006F5CA1"/>
    <w:rsid w:val="006F674C"/>
    <w:rsid w:val="006F7310"/>
    <w:rsid w:val="007024D3"/>
    <w:rsid w:val="00702E71"/>
    <w:rsid w:val="00722194"/>
    <w:rsid w:val="007256BE"/>
    <w:rsid w:val="00727C1F"/>
    <w:rsid w:val="00735965"/>
    <w:rsid w:val="00747D3B"/>
    <w:rsid w:val="00761F69"/>
    <w:rsid w:val="00764A06"/>
    <w:rsid w:val="00777B9D"/>
    <w:rsid w:val="00792263"/>
    <w:rsid w:val="0079778B"/>
    <w:rsid w:val="007A00F4"/>
    <w:rsid w:val="007A5ACF"/>
    <w:rsid w:val="007B3EFD"/>
    <w:rsid w:val="007B760A"/>
    <w:rsid w:val="007C735B"/>
    <w:rsid w:val="007D658E"/>
    <w:rsid w:val="007D7440"/>
    <w:rsid w:val="007E16F7"/>
    <w:rsid w:val="007E3BF3"/>
    <w:rsid w:val="007E4C10"/>
    <w:rsid w:val="007E509D"/>
    <w:rsid w:val="007F536C"/>
    <w:rsid w:val="007F6122"/>
    <w:rsid w:val="00801876"/>
    <w:rsid w:val="008124EA"/>
    <w:rsid w:val="00812DE8"/>
    <w:rsid w:val="00817A73"/>
    <w:rsid w:val="00825ED4"/>
    <w:rsid w:val="00833897"/>
    <w:rsid w:val="00850560"/>
    <w:rsid w:val="008509B7"/>
    <w:rsid w:val="008637C0"/>
    <w:rsid w:val="008744E4"/>
    <w:rsid w:val="008842C3"/>
    <w:rsid w:val="008928EB"/>
    <w:rsid w:val="00894947"/>
    <w:rsid w:val="008B5655"/>
    <w:rsid w:val="008C10F3"/>
    <w:rsid w:val="008D4ACA"/>
    <w:rsid w:val="008E1ADA"/>
    <w:rsid w:val="008E44D5"/>
    <w:rsid w:val="008F7A9B"/>
    <w:rsid w:val="009002F1"/>
    <w:rsid w:val="0090043C"/>
    <w:rsid w:val="00904EA8"/>
    <w:rsid w:val="0090585B"/>
    <w:rsid w:val="00911052"/>
    <w:rsid w:val="009231D8"/>
    <w:rsid w:val="00931318"/>
    <w:rsid w:val="00936D61"/>
    <w:rsid w:val="00946A8D"/>
    <w:rsid w:val="00956B7A"/>
    <w:rsid w:val="00961C1A"/>
    <w:rsid w:val="00987CC0"/>
    <w:rsid w:val="009A2E6C"/>
    <w:rsid w:val="009A3528"/>
    <w:rsid w:val="009A543A"/>
    <w:rsid w:val="009A7A22"/>
    <w:rsid w:val="009B2B23"/>
    <w:rsid w:val="009B6871"/>
    <w:rsid w:val="009B70BC"/>
    <w:rsid w:val="009C3985"/>
    <w:rsid w:val="009C5E65"/>
    <w:rsid w:val="009C6CF6"/>
    <w:rsid w:val="009D1598"/>
    <w:rsid w:val="009D4552"/>
    <w:rsid w:val="009D5710"/>
    <w:rsid w:val="009E4558"/>
    <w:rsid w:val="009E5EBA"/>
    <w:rsid w:val="009E7470"/>
    <w:rsid w:val="009F7D06"/>
    <w:rsid w:val="009F7DB4"/>
    <w:rsid w:val="00A03BF1"/>
    <w:rsid w:val="00A13DC7"/>
    <w:rsid w:val="00A26D8A"/>
    <w:rsid w:val="00A27778"/>
    <w:rsid w:val="00A33BF8"/>
    <w:rsid w:val="00A351AA"/>
    <w:rsid w:val="00A51B22"/>
    <w:rsid w:val="00A566DE"/>
    <w:rsid w:val="00A74862"/>
    <w:rsid w:val="00A84BD1"/>
    <w:rsid w:val="00A9071C"/>
    <w:rsid w:val="00A9404D"/>
    <w:rsid w:val="00AC0BF3"/>
    <w:rsid w:val="00AC295B"/>
    <w:rsid w:val="00AC3884"/>
    <w:rsid w:val="00AC42CF"/>
    <w:rsid w:val="00AD6D65"/>
    <w:rsid w:val="00AE07B0"/>
    <w:rsid w:val="00AE0A3A"/>
    <w:rsid w:val="00AF1249"/>
    <w:rsid w:val="00AF347F"/>
    <w:rsid w:val="00B046EA"/>
    <w:rsid w:val="00B065B6"/>
    <w:rsid w:val="00B138F6"/>
    <w:rsid w:val="00B15841"/>
    <w:rsid w:val="00B17274"/>
    <w:rsid w:val="00B2299B"/>
    <w:rsid w:val="00B30613"/>
    <w:rsid w:val="00B4476A"/>
    <w:rsid w:val="00B45A03"/>
    <w:rsid w:val="00B561A0"/>
    <w:rsid w:val="00B915F4"/>
    <w:rsid w:val="00B965E9"/>
    <w:rsid w:val="00BA13E1"/>
    <w:rsid w:val="00BA6E8F"/>
    <w:rsid w:val="00BB4584"/>
    <w:rsid w:val="00BB60EA"/>
    <w:rsid w:val="00BC1E4D"/>
    <w:rsid w:val="00BE013F"/>
    <w:rsid w:val="00BF2604"/>
    <w:rsid w:val="00C033CE"/>
    <w:rsid w:val="00C21148"/>
    <w:rsid w:val="00C24585"/>
    <w:rsid w:val="00C2634B"/>
    <w:rsid w:val="00C3209F"/>
    <w:rsid w:val="00C74B5F"/>
    <w:rsid w:val="00C835EA"/>
    <w:rsid w:val="00C86916"/>
    <w:rsid w:val="00C92FCC"/>
    <w:rsid w:val="00CC1539"/>
    <w:rsid w:val="00CC2C0A"/>
    <w:rsid w:val="00CD47FB"/>
    <w:rsid w:val="00CE036A"/>
    <w:rsid w:val="00CE3112"/>
    <w:rsid w:val="00D0299C"/>
    <w:rsid w:val="00D07475"/>
    <w:rsid w:val="00D13954"/>
    <w:rsid w:val="00D237F9"/>
    <w:rsid w:val="00D421C5"/>
    <w:rsid w:val="00D457A2"/>
    <w:rsid w:val="00D54221"/>
    <w:rsid w:val="00D73C64"/>
    <w:rsid w:val="00D831C4"/>
    <w:rsid w:val="00D875E5"/>
    <w:rsid w:val="00D954F3"/>
    <w:rsid w:val="00D97538"/>
    <w:rsid w:val="00DA163F"/>
    <w:rsid w:val="00DA51F0"/>
    <w:rsid w:val="00DA6D20"/>
    <w:rsid w:val="00DA7C9B"/>
    <w:rsid w:val="00DB04B2"/>
    <w:rsid w:val="00DB32E7"/>
    <w:rsid w:val="00DD1427"/>
    <w:rsid w:val="00DD561A"/>
    <w:rsid w:val="00DD68CA"/>
    <w:rsid w:val="00DE2655"/>
    <w:rsid w:val="00DE4670"/>
    <w:rsid w:val="00DE7317"/>
    <w:rsid w:val="00DF1EF1"/>
    <w:rsid w:val="00DF7F22"/>
    <w:rsid w:val="00E01AC2"/>
    <w:rsid w:val="00E03B62"/>
    <w:rsid w:val="00E06D4C"/>
    <w:rsid w:val="00E109AE"/>
    <w:rsid w:val="00E13128"/>
    <w:rsid w:val="00E1320C"/>
    <w:rsid w:val="00E14A20"/>
    <w:rsid w:val="00E26653"/>
    <w:rsid w:val="00E33D49"/>
    <w:rsid w:val="00E46E65"/>
    <w:rsid w:val="00E502D5"/>
    <w:rsid w:val="00E50689"/>
    <w:rsid w:val="00E53F3E"/>
    <w:rsid w:val="00E54153"/>
    <w:rsid w:val="00E57BD8"/>
    <w:rsid w:val="00E61C72"/>
    <w:rsid w:val="00E65D94"/>
    <w:rsid w:val="00E70604"/>
    <w:rsid w:val="00E7108B"/>
    <w:rsid w:val="00E71D14"/>
    <w:rsid w:val="00E729D6"/>
    <w:rsid w:val="00E7431E"/>
    <w:rsid w:val="00E81426"/>
    <w:rsid w:val="00E82C69"/>
    <w:rsid w:val="00E83780"/>
    <w:rsid w:val="00E90D70"/>
    <w:rsid w:val="00E96AED"/>
    <w:rsid w:val="00EB2487"/>
    <w:rsid w:val="00EB730F"/>
    <w:rsid w:val="00EC1526"/>
    <w:rsid w:val="00EC3F3A"/>
    <w:rsid w:val="00EC4101"/>
    <w:rsid w:val="00EC60A2"/>
    <w:rsid w:val="00EC6C59"/>
    <w:rsid w:val="00ED0AFA"/>
    <w:rsid w:val="00EF6ABD"/>
    <w:rsid w:val="00F00E05"/>
    <w:rsid w:val="00F11EF0"/>
    <w:rsid w:val="00F12347"/>
    <w:rsid w:val="00F14187"/>
    <w:rsid w:val="00F161EF"/>
    <w:rsid w:val="00F17F71"/>
    <w:rsid w:val="00F257BE"/>
    <w:rsid w:val="00F3152E"/>
    <w:rsid w:val="00F35888"/>
    <w:rsid w:val="00F40049"/>
    <w:rsid w:val="00F4412B"/>
    <w:rsid w:val="00F46193"/>
    <w:rsid w:val="00F47BAB"/>
    <w:rsid w:val="00F54807"/>
    <w:rsid w:val="00F600FF"/>
    <w:rsid w:val="00F61357"/>
    <w:rsid w:val="00F61630"/>
    <w:rsid w:val="00F61662"/>
    <w:rsid w:val="00F6293D"/>
    <w:rsid w:val="00F6781F"/>
    <w:rsid w:val="00F70CDA"/>
    <w:rsid w:val="00F77397"/>
    <w:rsid w:val="00F777E1"/>
    <w:rsid w:val="00F778FA"/>
    <w:rsid w:val="00F873A6"/>
    <w:rsid w:val="00F9279E"/>
    <w:rsid w:val="00F97E01"/>
    <w:rsid w:val="00FA2512"/>
    <w:rsid w:val="00FB75AC"/>
    <w:rsid w:val="00FC4779"/>
    <w:rsid w:val="00FC595F"/>
    <w:rsid w:val="00FD2FEE"/>
    <w:rsid w:val="00FD61DC"/>
    <w:rsid w:val="00FE0658"/>
    <w:rsid w:val="00FE5EE4"/>
    <w:rsid w:val="00FE7C0A"/>
    <w:rsid w:val="00FF08AF"/>
    <w:rsid w:val="00FF2D47"/>
    <w:rsid w:val="00FF3626"/>
    <w:rsid w:val="018F5A8A"/>
    <w:rsid w:val="01B44829"/>
    <w:rsid w:val="01DE551F"/>
    <w:rsid w:val="01E53493"/>
    <w:rsid w:val="026C0A4B"/>
    <w:rsid w:val="02FA181B"/>
    <w:rsid w:val="03A37857"/>
    <w:rsid w:val="03B70A03"/>
    <w:rsid w:val="03BA4FAF"/>
    <w:rsid w:val="04972AE2"/>
    <w:rsid w:val="04A94AC7"/>
    <w:rsid w:val="05271473"/>
    <w:rsid w:val="05925EBE"/>
    <w:rsid w:val="05D2139E"/>
    <w:rsid w:val="05D9134F"/>
    <w:rsid w:val="06FA4E86"/>
    <w:rsid w:val="07C8413E"/>
    <w:rsid w:val="07D873F7"/>
    <w:rsid w:val="07DB5E2B"/>
    <w:rsid w:val="07F4766C"/>
    <w:rsid w:val="094539FF"/>
    <w:rsid w:val="098E377B"/>
    <w:rsid w:val="09AE028E"/>
    <w:rsid w:val="0A5376AB"/>
    <w:rsid w:val="0A5B2A98"/>
    <w:rsid w:val="0A6314A6"/>
    <w:rsid w:val="0B992045"/>
    <w:rsid w:val="0BA73615"/>
    <w:rsid w:val="0C58529D"/>
    <w:rsid w:val="0C9434A5"/>
    <w:rsid w:val="0C974FAF"/>
    <w:rsid w:val="0D113A71"/>
    <w:rsid w:val="0D215096"/>
    <w:rsid w:val="0DA15F64"/>
    <w:rsid w:val="0DA415F3"/>
    <w:rsid w:val="0E075618"/>
    <w:rsid w:val="0E3841C1"/>
    <w:rsid w:val="0E3C385E"/>
    <w:rsid w:val="0E8B1AF2"/>
    <w:rsid w:val="0F302467"/>
    <w:rsid w:val="0F9B6CA1"/>
    <w:rsid w:val="0FB07A94"/>
    <w:rsid w:val="0FB12FE1"/>
    <w:rsid w:val="0FE25AC4"/>
    <w:rsid w:val="0FE64505"/>
    <w:rsid w:val="0FFB60F2"/>
    <w:rsid w:val="100518E8"/>
    <w:rsid w:val="10A801CF"/>
    <w:rsid w:val="11151F32"/>
    <w:rsid w:val="11291297"/>
    <w:rsid w:val="112F5145"/>
    <w:rsid w:val="117639E0"/>
    <w:rsid w:val="11C572CF"/>
    <w:rsid w:val="123152D1"/>
    <w:rsid w:val="124A4491"/>
    <w:rsid w:val="126F679B"/>
    <w:rsid w:val="12B743C1"/>
    <w:rsid w:val="130F0DA9"/>
    <w:rsid w:val="133E6EC7"/>
    <w:rsid w:val="137A57E3"/>
    <w:rsid w:val="137F1A11"/>
    <w:rsid w:val="139A035A"/>
    <w:rsid w:val="13BB7722"/>
    <w:rsid w:val="140E4C51"/>
    <w:rsid w:val="1475752F"/>
    <w:rsid w:val="14796408"/>
    <w:rsid w:val="147A2888"/>
    <w:rsid w:val="14A43B93"/>
    <w:rsid w:val="1538659B"/>
    <w:rsid w:val="1624222D"/>
    <w:rsid w:val="165B640F"/>
    <w:rsid w:val="16C23449"/>
    <w:rsid w:val="170776D1"/>
    <w:rsid w:val="173B4D0C"/>
    <w:rsid w:val="178004B8"/>
    <w:rsid w:val="1783588F"/>
    <w:rsid w:val="17934B2E"/>
    <w:rsid w:val="17C40AA4"/>
    <w:rsid w:val="17DC5C5F"/>
    <w:rsid w:val="181860A3"/>
    <w:rsid w:val="18321B7D"/>
    <w:rsid w:val="185C3418"/>
    <w:rsid w:val="185C5C83"/>
    <w:rsid w:val="18A77251"/>
    <w:rsid w:val="18F5537D"/>
    <w:rsid w:val="18F626F1"/>
    <w:rsid w:val="19614D89"/>
    <w:rsid w:val="19626B28"/>
    <w:rsid w:val="19A26F4E"/>
    <w:rsid w:val="19FB37CB"/>
    <w:rsid w:val="1A42012D"/>
    <w:rsid w:val="1A686649"/>
    <w:rsid w:val="1A810C57"/>
    <w:rsid w:val="1ADE1D1D"/>
    <w:rsid w:val="1AF2594C"/>
    <w:rsid w:val="1B400C23"/>
    <w:rsid w:val="1B4606E7"/>
    <w:rsid w:val="1B98700F"/>
    <w:rsid w:val="1BE86B3E"/>
    <w:rsid w:val="1BFC21CA"/>
    <w:rsid w:val="1C087A63"/>
    <w:rsid w:val="1C2E6C68"/>
    <w:rsid w:val="1CA32A66"/>
    <w:rsid w:val="1D0D6E23"/>
    <w:rsid w:val="1D0F6F26"/>
    <w:rsid w:val="1D102747"/>
    <w:rsid w:val="1D2F1E16"/>
    <w:rsid w:val="1D4E418A"/>
    <w:rsid w:val="1DB23075"/>
    <w:rsid w:val="1DBA02C6"/>
    <w:rsid w:val="1DF128CA"/>
    <w:rsid w:val="1E081FFD"/>
    <w:rsid w:val="1E202BAB"/>
    <w:rsid w:val="1E435574"/>
    <w:rsid w:val="1EF127E2"/>
    <w:rsid w:val="1F635EEF"/>
    <w:rsid w:val="1F8944F9"/>
    <w:rsid w:val="1F922975"/>
    <w:rsid w:val="1FCB7774"/>
    <w:rsid w:val="2005471D"/>
    <w:rsid w:val="20734296"/>
    <w:rsid w:val="20911873"/>
    <w:rsid w:val="20B74782"/>
    <w:rsid w:val="222B1779"/>
    <w:rsid w:val="227C3BC9"/>
    <w:rsid w:val="22812F5C"/>
    <w:rsid w:val="22AF0D40"/>
    <w:rsid w:val="22FF4673"/>
    <w:rsid w:val="230C0B0F"/>
    <w:rsid w:val="23134D8F"/>
    <w:rsid w:val="232579C3"/>
    <w:rsid w:val="2335725A"/>
    <w:rsid w:val="233B56DF"/>
    <w:rsid w:val="236D3B47"/>
    <w:rsid w:val="23706AA9"/>
    <w:rsid w:val="237D068C"/>
    <w:rsid w:val="239D11E2"/>
    <w:rsid w:val="23A02F42"/>
    <w:rsid w:val="24031D0F"/>
    <w:rsid w:val="241D289A"/>
    <w:rsid w:val="246B1B60"/>
    <w:rsid w:val="247C6BD6"/>
    <w:rsid w:val="24D6016F"/>
    <w:rsid w:val="24EE7230"/>
    <w:rsid w:val="258014D2"/>
    <w:rsid w:val="25850CF5"/>
    <w:rsid w:val="259203B4"/>
    <w:rsid w:val="25B4773D"/>
    <w:rsid w:val="25C22C30"/>
    <w:rsid w:val="25ED34C8"/>
    <w:rsid w:val="264A2245"/>
    <w:rsid w:val="26D64C34"/>
    <w:rsid w:val="26E11885"/>
    <w:rsid w:val="2708005A"/>
    <w:rsid w:val="27082A8E"/>
    <w:rsid w:val="2750364D"/>
    <w:rsid w:val="27AA197D"/>
    <w:rsid w:val="27DF3C41"/>
    <w:rsid w:val="27E26321"/>
    <w:rsid w:val="27EC5018"/>
    <w:rsid w:val="27F5041E"/>
    <w:rsid w:val="28726420"/>
    <w:rsid w:val="289B34D7"/>
    <w:rsid w:val="289C3AEC"/>
    <w:rsid w:val="28B03774"/>
    <w:rsid w:val="28C02687"/>
    <w:rsid w:val="28F12DBF"/>
    <w:rsid w:val="28F47F0F"/>
    <w:rsid w:val="290E5FA2"/>
    <w:rsid w:val="2961756C"/>
    <w:rsid w:val="297A67C3"/>
    <w:rsid w:val="2A275F90"/>
    <w:rsid w:val="2A861004"/>
    <w:rsid w:val="2A963E97"/>
    <w:rsid w:val="2AD72757"/>
    <w:rsid w:val="2C2308D4"/>
    <w:rsid w:val="2C243A39"/>
    <w:rsid w:val="2C2E1D1E"/>
    <w:rsid w:val="2C8C41AD"/>
    <w:rsid w:val="2CD50E13"/>
    <w:rsid w:val="2D3B4213"/>
    <w:rsid w:val="2D9D46AB"/>
    <w:rsid w:val="2DCC1819"/>
    <w:rsid w:val="2E26679D"/>
    <w:rsid w:val="2E4A4603"/>
    <w:rsid w:val="2E5822EB"/>
    <w:rsid w:val="2E7246E8"/>
    <w:rsid w:val="2E933E2F"/>
    <w:rsid w:val="2EF75F88"/>
    <w:rsid w:val="2F0C624A"/>
    <w:rsid w:val="2F1C68E4"/>
    <w:rsid w:val="2F3B260C"/>
    <w:rsid w:val="2FD65CE9"/>
    <w:rsid w:val="2FDB7C58"/>
    <w:rsid w:val="30113736"/>
    <w:rsid w:val="3041095F"/>
    <w:rsid w:val="304E1C81"/>
    <w:rsid w:val="309B09BB"/>
    <w:rsid w:val="30DE58B3"/>
    <w:rsid w:val="30F001D7"/>
    <w:rsid w:val="311E758E"/>
    <w:rsid w:val="31265D44"/>
    <w:rsid w:val="31344181"/>
    <w:rsid w:val="313E5BE5"/>
    <w:rsid w:val="31493A48"/>
    <w:rsid w:val="315234FD"/>
    <w:rsid w:val="31715875"/>
    <w:rsid w:val="31A25A2C"/>
    <w:rsid w:val="321C4C06"/>
    <w:rsid w:val="3231133C"/>
    <w:rsid w:val="323920BF"/>
    <w:rsid w:val="324811EF"/>
    <w:rsid w:val="329E36A4"/>
    <w:rsid w:val="32F01DAE"/>
    <w:rsid w:val="330128EC"/>
    <w:rsid w:val="33581845"/>
    <w:rsid w:val="335F7D7D"/>
    <w:rsid w:val="33616BE8"/>
    <w:rsid w:val="3387458E"/>
    <w:rsid w:val="33A33A55"/>
    <w:rsid w:val="34026C70"/>
    <w:rsid w:val="342773D9"/>
    <w:rsid w:val="346260F5"/>
    <w:rsid w:val="34675563"/>
    <w:rsid w:val="348758DC"/>
    <w:rsid w:val="34B968D3"/>
    <w:rsid w:val="35285F2C"/>
    <w:rsid w:val="3548278C"/>
    <w:rsid w:val="35781B12"/>
    <w:rsid w:val="35A63394"/>
    <w:rsid w:val="35FC6AF4"/>
    <w:rsid w:val="36005F57"/>
    <w:rsid w:val="360313D5"/>
    <w:rsid w:val="362B1B54"/>
    <w:rsid w:val="365F5EAE"/>
    <w:rsid w:val="366146FF"/>
    <w:rsid w:val="36690C68"/>
    <w:rsid w:val="36D31031"/>
    <w:rsid w:val="370420C0"/>
    <w:rsid w:val="370862CE"/>
    <w:rsid w:val="37103BE0"/>
    <w:rsid w:val="37647FC8"/>
    <w:rsid w:val="37731B98"/>
    <w:rsid w:val="37C47271"/>
    <w:rsid w:val="38B534BA"/>
    <w:rsid w:val="392870BB"/>
    <w:rsid w:val="39363BB8"/>
    <w:rsid w:val="3A174971"/>
    <w:rsid w:val="3A5D2311"/>
    <w:rsid w:val="3AA406B0"/>
    <w:rsid w:val="3AFF3C03"/>
    <w:rsid w:val="3B01363A"/>
    <w:rsid w:val="3B247C61"/>
    <w:rsid w:val="3B595F56"/>
    <w:rsid w:val="3B9515C6"/>
    <w:rsid w:val="3BA53A37"/>
    <w:rsid w:val="3BC73830"/>
    <w:rsid w:val="3BD9673F"/>
    <w:rsid w:val="3BDA4868"/>
    <w:rsid w:val="3C1C4216"/>
    <w:rsid w:val="3C274903"/>
    <w:rsid w:val="3CAC5C5F"/>
    <w:rsid w:val="3D066FB9"/>
    <w:rsid w:val="3D6B33BD"/>
    <w:rsid w:val="3E2650D5"/>
    <w:rsid w:val="3E313B02"/>
    <w:rsid w:val="3EAB251A"/>
    <w:rsid w:val="3F044AF9"/>
    <w:rsid w:val="3F423002"/>
    <w:rsid w:val="3F66240E"/>
    <w:rsid w:val="3F670811"/>
    <w:rsid w:val="3FA73BF2"/>
    <w:rsid w:val="3FB92B74"/>
    <w:rsid w:val="3FE46AD2"/>
    <w:rsid w:val="3FF2367F"/>
    <w:rsid w:val="402508DB"/>
    <w:rsid w:val="40AA51E9"/>
    <w:rsid w:val="40EF78F8"/>
    <w:rsid w:val="410075E4"/>
    <w:rsid w:val="41086881"/>
    <w:rsid w:val="411E47CD"/>
    <w:rsid w:val="412B2BF7"/>
    <w:rsid w:val="412B2FEF"/>
    <w:rsid w:val="41515C7C"/>
    <w:rsid w:val="417C5E05"/>
    <w:rsid w:val="418553E2"/>
    <w:rsid w:val="41CF1DB5"/>
    <w:rsid w:val="41D102FC"/>
    <w:rsid w:val="41DE7169"/>
    <w:rsid w:val="42347376"/>
    <w:rsid w:val="4250545F"/>
    <w:rsid w:val="427A6BAD"/>
    <w:rsid w:val="429750DE"/>
    <w:rsid w:val="42E432D3"/>
    <w:rsid w:val="42F31214"/>
    <w:rsid w:val="439B78FD"/>
    <w:rsid w:val="43BD2118"/>
    <w:rsid w:val="43CA1C7A"/>
    <w:rsid w:val="43CC6824"/>
    <w:rsid w:val="44C1221F"/>
    <w:rsid w:val="44D205BB"/>
    <w:rsid w:val="4526087F"/>
    <w:rsid w:val="45307B31"/>
    <w:rsid w:val="45684F23"/>
    <w:rsid w:val="45873212"/>
    <w:rsid w:val="45A64481"/>
    <w:rsid w:val="45E753CF"/>
    <w:rsid w:val="45F34C18"/>
    <w:rsid w:val="46137FEF"/>
    <w:rsid w:val="469F5024"/>
    <w:rsid w:val="46BC7A41"/>
    <w:rsid w:val="46C80219"/>
    <w:rsid w:val="46CE3E38"/>
    <w:rsid w:val="4728681F"/>
    <w:rsid w:val="47616A90"/>
    <w:rsid w:val="477B6C16"/>
    <w:rsid w:val="48351160"/>
    <w:rsid w:val="486604C2"/>
    <w:rsid w:val="48707EF0"/>
    <w:rsid w:val="48A668B6"/>
    <w:rsid w:val="492F4F20"/>
    <w:rsid w:val="49360A05"/>
    <w:rsid w:val="49B40628"/>
    <w:rsid w:val="4A2B644C"/>
    <w:rsid w:val="4A6F3083"/>
    <w:rsid w:val="4A8A496D"/>
    <w:rsid w:val="4ABE5CB9"/>
    <w:rsid w:val="4B001320"/>
    <w:rsid w:val="4B0E72DA"/>
    <w:rsid w:val="4B2210FB"/>
    <w:rsid w:val="4B326EC3"/>
    <w:rsid w:val="4B527694"/>
    <w:rsid w:val="4B730CA9"/>
    <w:rsid w:val="4B8C27F9"/>
    <w:rsid w:val="4BEB2A13"/>
    <w:rsid w:val="4C1F2B6B"/>
    <w:rsid w:val="4C895AA3"/>
    <w:rsid w:val="4CA815D8"/>
    <w:rsid w:val="4CC447B9"/>
    <w:rsid w:val="4CFB391A"/>
    <w:rsid w:val="4D110009"/>
    <w:rsid w:val="4D4F1679"/>
    <w:rsid w:val="4D5365F7"/>
    <w:rsid w:val="4DA37ADE"/>
    <w:rsid w:val="4DD424E6"/>
    <w:rsid w:val="4E44219C"/>
    <w:rsid w:val="4E833C21"/>
    <w:rsid w:val="4ED42CE9"/>
    <w:rsid w:val="4F6316BF"/>
    <w:rsid w:val="4F673A6D"/>
    <w:rsid w:val="4FC05826"/>
    <w:rsid w:val="5046445E"/>
    <w:rsid w:val="506124DA"/>
    <w:rsid w:val="50E51A7A"/>
    <w:rsid w:val="510F7041"/>
    <w:rsid w:val="51444DD8"/>
    <w:rsid w:val="51452FAB"/>
    <w:rsid w:val="516E227E"/>
    <w:rsid w:val="516F48FE"/>
    <w:rsid w:val="51C611F4"/>
    <w:rsid w:val="520714AB"/>
    <w:rsid w:val="5240696D"/>
    <w:rsid w:val="525273AD"/>
    <w:rsid w:val="526F2828"/>
    <w:rsid w:val="5278219F"/>
    <w:rsid w:val="53976042"/>
    <w:rsid w:val="542310EB"/>
    <w:rsid w:val="543C235B"/>
    <w:rsid w:val="5475689B"/>
    <w:rsid w:val="55001F6A"/>
    <w:rsid w:val="55EA612D"/>
    <w:rsid w:val="56F714C2"/>
    <w:rsid w:val="570C6556"/>
    <w:rsid w:val="5719421C"/>
    <w:rsid w:val="57575E2A"/>
    <w:rsid w:val="57671644"/>
    <w:rsid w:val="576A1773"/>
    <w:rsid w:val="57EB7DCB"/>
    <w:rsid w:val="5807420D"/>
    <w:rsid w:val="58312CDC"/>
    <w:rsid w:val="583630D6"/>
    <w:rsid w:val="5837532E"/>
    <w:rsid w:val="58482AB5"/>
    <w:rsid w:val="588A658B"/>
    <w:rsid w:val="58A330FC"/>
    <w:rsid w:val="59465541"/>
    <w:rsid w:val="59566AC2"/>
    <w:rsid w:val="597A4D82"/>
    <w:rsid w:val="599D6FB5"/>
    <w:rsid w:val="59AD3EB5"/>
    <w:rsid w:val="59CE0108"/>
    <w:rsid w:val="59D60F3A"/>
    <w:rsid w:val="5A37143A"/>
    <w:rsid w:val="5A8D5BD7"/>
    <w:rsid w:val="5AD2402F"/>
    <w:rsid w:val="5AD96127"/>
    <w:rsid w:val="5AFB5B04"/>
    <w:rsid w:val="5B0B0002"/>
    <w:rsid w:val="5B21119E"/>
    <w:rsid w:val="5BA00130"/>
    <w:rsid w:val="5BAF4D44"/>
    <w:rsid w:val="5BB62F7B"/>
    <w:rsid w:val="5C4261CC"/>
    <w:rsid w:val="5C6B25DA"/>
    <w:rsid w:val="5D2A07E7"/>
    <w:rsid w:val="5DB13627"/>
    <w:rsid w:val="5DE962AD"/>
    <w:rsid w:val="5E1B018F"/>
    <w:rsid w:val="5EBC4D02"/>
    <w:rsid w:val="5F0D3755"/>
    <w:rsid w:val="5F5A06DA"/>
    <w:rsid w:val="5FA53140"/>
    <w:rsid w:val="5FC83B6F"/>
    <w:rsid w:val="5FD1069D"/>
    <w:rsid w:val="603F18EA"/>
    <w:rsid w:val="606A00B8"/>
    <w:rsid w:val="60D55AF0"/>
    <w:rsid w:val="60D765E8"/>
    <w:rsid w:val="60FF493F"/>
    <w:rsid w:val="612C1297"/>
    <w:rsid w:val="613C72B6"/>
    <w:rsid w:val="616976E0"/>
    <w:rsid w:val="617C5D94"/>
    <w:rsid w:val="61AB67FD"/>
    <w:rsid w:val="61D25307"/>
    <w:rsid w:val="61D411CF"/>
    <w:rsid w:val="61E70436"/>
    <w:rsid w:val="61FD4428"/>
    <w:rsid w:val="62EA16C6"/>
    <w:rsid w:val="62EB38C4"/>
    <w:rsid w:val="62FF32D5"/>
    <w:rsid w:val="631F76C2"/>
    <w:rsid w:val="63365E13"/>
    <w:rsid w:val="63CF7CFD"/>
    <w:rsid w:val="63F26CA4"/>
    <w:rsid w:val="640A51B1"/>
    <w:rsid w:val="642B7627"/>
    <w:rsid w:val="64F15368"/>
    <w:rsid w:val="65174D41"/>
    <w:rsid w:val="657914DC"/>
    <w:rsid w:val="65941404"/>
    <w:rsid w:val="65DE05E7"/>
    <w:rsid w:val="66536A5C"/>
    <w:rsid w:val="6656262A"/>
    <w:rsid w:val="667A5BFC"/>
    <w:rsid w:val="674D7C9A"/>
    <w:rsid w:val="674F4E90"/>
    <w:rsid w:val="67BD732A"/>
    <w:rsid w:val="67F62F99"/>
    <w:rsid w:val="681B5796"/>
    <w:rsid w:val="68674E14"/>
    <w:rsid w:val="68907EA7"/>
    <w:rsid w:val="68C44A9B"/>
    <w:rsid w:val="68C67448"/>
    <w:rsid w:val="68EF5F93"/>
    <w:rsid w:val="6936765C"/>
    <w:rsid w:val="69626B7D"/>
    <w:rsid w:val="697C417F"/>
    <w:rsid w:val="69AA6E14"/>
    <w:rsid w:val="69F8568B"/>
    <w:rsid w:val="69FB2FA1"/>
    <w:rsid w:val="6A544725"/>
    <w:rsid w:val="6A774882"/>
    <w:rsid w:val="6A7768A5"/>
    <w:rsid w:val="6AAF6BF5"/>
    <w:rsid w:val="6AB557E7"/>
    <w:rsid w:val="6ADF2A3A"/>
    <w:rsid w:val="6B031AE6"/>
    <w:rsid w:val="6B3D31E2"/>
    <w:rsid w:val="6B5A38E2"/>
    <w:rsid w:val="6B7523B6"/>
    <w:rsid w:val="6BC54534"/>
    <w:rsid w:val="6BE22C45"/>
    <w:rsid w:val="6C7E71B5"/>
    <w:rsid w:val="6CBC1054"/>
    <w:rsid w:val="6CD41C66"/>
    <w:rsid w:val="6CD70BC4"/>
    <w:rsid w:val="6D24065B"/>
    <w:rsid w:val="6D27595B"/>
    <w:rsid w:val="6D747994"/>
    <w:rsid w:val="6DEB2132"/>
    <w:rsid w:val="6E055BD8"/>
    <w:rsid w:val="6E3E6666"/>
    <w:rsid w:val="6E9E7E27"/>
    <w:rsid w:val="6EB01FC2"/>
    <w:rsid w:val="6EBA65FB"/>
    <w:rsid w:val="6F1147DC"/>
    <w:rsid w:val="6F117A09"/>
    <w:rsid w:val="6F586374"/>
    <w:rsid w:val="6FAE2CCB"/>
    <w:rsid w:val="6FC21CAA"/>
    <w:rsid w:val="70022767"/>
    <w:rsid w:val="700F661B"/>
    <w:rsid w:val="70625F1B"/>
    <w:rsid w:val="706704D0"/>
    <w:rsid w:val="706875DC"/>
    <w:rsid w:val="70886267"/>
    <w:rsid w:val="70B34964"/>
    <w:rsid w:val="7159409A"/>
    <w:rsid w:val="71610806"/>
    <w:rsid w:val="71A636F7"/>
    <w:rsid w:val="71D56A1B"/>
    <w:rsid w:val="722E3285"/>
    <w:rsid w:val="72796582"/>
    <w:rsid w:val="72BA7BD4"/>
    <w:rsid w:val="730677CC"/>
    <w:rsid w:val="73341D3F"/>
    <w:rsid w:val="73703560"/>
    <w:rsid w:val="737A2A53"/>
    <w:rsid w:val="73B73FB3"/>
    <w:rsid w:val="73E371F4"/>
    <w:rsid w:val="74072B34"/>
    <w:rsid w:val="742C73EF"/>
    <w:rsid w:val="74602B4D"/>
    <w:rsid w:val="746935B3"/>
    <w:rsid w:val="747E2A3F"/>
    <w:rsid w:val="7492479B"/>
    <w:rsid w:val="749E281C"/>
    <w:rsid w:val="75921EF8"/>
    <w:rsid w:val="75C564E6"/>
    <w:rsid w:val="75DE2F4F"/>
    <w:rsid w:val="75FE7EA1"/>
    <w:rsid w:val="7609367D"/>
    <w:rsid w:val="76346FBB"/>
    <w:rsid w:val="76645368"/>
    <w:rsid w:val="76B700CE"/>
    <w:rsid w:val="76F96A28"/>
    <w:rsid w:val="773F269F"/>
    <w:rsid w:val="775D5AD0"/>
    <w:rsid w:val="78330FAF"/>
    <w:rsid w:val="786E14AD"/>
    <w:rsid w:val="78736877"/>
    <w:rsid w:val="787D4885"/>
    <w:rsid w:val="79201BB9"/>
    <w:rsid w:val="7972533D"/>
    <w:rsid w:val="79757EA3"/>
    <w:rsid w:val="7980781C"/>
    <w:rsid w:val="79853F4E"/>
    <w:rsid w:val="79CF20F5"/>
    <w:rsid w:val="79E77320"/>
    <w:rsid w:val="79F56247"/>
    <w:rsid w:val="7A221B72"/>
    <w:rsid w:val="7A8557E7"/>
    <w:rsid w:val="7ACD3072"/>
    <w:rsid w:val="7AE2238B"/>
    <w:rsid w:val="7B2706C9"/>
    <w:rsid w:val="7B302C17"/>
    <w:rsid w:val="7BD31B51"/>
    <w:rsid w:val="7C005551"/>
    <w:rsid w:val="7C145A6C"/>
    <w:rsid w:val="7C4E08D7"/>
    <w:rsid w:val="7C697CA1"/>
    <w:rsid w:val="7C74686F"/>
    <w:rsid w:val="7C7F6277"/>
    <w:rsid w:val="7D6271EE"/>
    <w:rsid w:val="7DDA041F"/>
    <w:rsid w:val="7DDA1511"/>
    <w:rsid w:val="7E0A04CA"/>
    <w:rsid w:val="7E0D2032"/>
    <w:rsid w:val="7E8F01B1"/>
    <w:rsid w:val="7F271A16"/>
    <w:rsid w:val="7F460B3C"/>
    <w:rsid w:val="7F650526"/>
    <w:rsid w:val="7FAB3D8F"/>
    <w:rsid w:val="7F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240" w:line="260" w:lineRule="atLeast"/>
      <w:outlineLvl w:val="0"/>
    </w:pPr>
    <w:rPr>
      <w:rFonts w:ascii="Times New Roman" w:hAnsi="Times New Roman" w:eastAsia="宋体" w:cs="Times New Roman"/>
      <w:b/>
      <w:caps/>
      <w:sz w:val="22"/>
      <w:szCs w:val="22"/>
      <w:lang w:val="en-US" w:eastAsia="en-US" w:bidi="ar-SA"/>
    </w:rPr>
  </w:style>
  <w:style w:type="paragraph" w:styleId="3">
    <w:name w:val="heading 2"/>
    <w:basedOn w:val="2"/>
    <w:next w:val="1"/>
    <w:unhideWhenUsed/>
    <w:qFormat/>
    <w:uiPriority w:val="9"/>
    <w:pPr>
      <w:numPr>
        <w:ilvl w:val="1"/>
        <w:numId w:val="1"/>
      </w:numPr>
      <w:spacing w:beforeLines="50" w:afterLines="50" w:line="360" w:lineRule="auto"/>
      <w:ind w:firstLine="0"/>
      <w:outlineLvl w:val="1"/>
    </w:pPr>
    <w:rPr>
      <w:rFonts w:ascii="华文仿宋" w:hAnsi="华文仿宋" w:eastAsia="华文仿宋"/>
      <w:sz w:val="30"/>
      <w:szCs w:val="30"/>
    </w:rPr>
  </w:style>
  <w:style w:type="paragraph" w:styleId="4">
    <w:name w:val="heading 3"/>
    <w:basedOn w:val="3"/>
    <w:next w:val="5"/>
    <w:link w:val="37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paragraph" w:styleId="6">
    <w:name w:val="heading 4"/>
    <w:basedOn w:val="4"/>
    <w:next w:val="1"/>
    <w:qFormat/>
    <w:uiPriority w:val="0"/>
    <w:pPr>
      <w:keepNext w:val="0"/>
      <w:widowControl w:val="0"/>
      <w:numPr>
        <w:ilvl w:val="3"/>
        <w:numId w:val="2"/>
      </w:numPr>
      <w:spacing w:before="0"/>
      <w:outlineLvl w:val="3"/>
    </w:pPr>
  </w:style>
  <w:style w:type="paragraph" w:styleId="7">
    <w:name w:val="heading 5"/>
    <w:basedOn w:val="6"/>
    <w:next w:val="1"/>
    <w:qFormat/>
    <w:uiPriority w:val="0"/>
    <w:pPr>
      <w:numPr>
        <w:ilvl w:val="0"/>
        <w:numId w:val="0"/>
      </w:numPr>
      <w:outlineLvl w:val="4"/>
    </w:p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left="720"/>
    </w:pPr>
  </w:style>
  <w:style w:type="paragraph" w:styleId="8">
    <w:name w:val="Document Map"/>
    <w:basedOn w:val="1"/>
    <w:link w:val="31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38"/>
    <w:qFormat/>
    <w:uiPriority w:val="0"/>
    <w:pPr>
      <w:jc w:val="left"/>
    </w:p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931"/>
      </w:tabs>
      <w:spacing w:line="360" w:lineRule="auto"/>
      <w:jc w:val="left"/>
    </w:pPr>
    <w:rPr>
      <w:rFonts w:asciiTheme="minorHAnsi" w:hAnsiTheme="minorHAnsi" w:eastAsiaTheme="minorEastAsia" w:cstheme="minorBidi"/>
      <w:szCs w:val="22"/>
      <w:lang w:val="en-GB"/>
    </w:rPr>
  </w:style>
  <w:style w:type="paragraph" w:styleId="14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等线"/>
      <w:kern w:val="0"/>
      <w:sz w:val="24"/>
    </w:rPr>
  </w:style>
  <w:style w:type="paragraph" w:styleId="16">
    <w:name w:val="annotation subject"/>
    <w:basedOn w:val="9"/>
    <w:next w:val="9"/>
    <w:link w:val="39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Emphasis"/>
    <w:qFormat/>
    <w:uiPriority w:val="20"/>
    <w:rPr>
      <w:rFonts w:ascii="楷体" w:hAnsi="楷体" w:eastAsia="楷体"/>
      <w:sz w:val="21"/>
      <w:szCs w:val="20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styleId="22">
    <w:name w:val="List Paragraph"/>
    <w:basedOn w:val="1"/>
    <w:link w:val="26"/>
    <w:qFormat/>
    <w:uiPriority w:val="34"/>
    <w:pPr>
      <w:ind w:firstLine="420" w:firstLineChars="200"/>
      <w:jc w:val="center"/>
    </w:pPr>
    <w:rPr>
      <w:rFonts w:asciiTheme="minorHAnsi" w:hAnsiTheme="minorHAnsi" w:eastAsiaTheme="minorEastAsia" w:cstheme="minorBidi"/>
      <w:szCs w:val="22"/>
      <w:lang w:val="en-GB"/>
    </w:rPr>
  </w:style>
  <w:style w:type="character" w:customStyle="1" w:styleId="23">
    <w:name w:val="页脚 Char"/>
    <w:basedOn w:val="19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9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Char"/>
    <w:basedOn w:val="19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列出段落 Char"/>
    <w:basedOn w:val="19"/>
    <w:link w:val="22"/>
    <w:qFormat/>
    <w:locked/>
    <w:uiPriority w:val="34"/>
    <w:rPr>
      <w:lang w:val="en-GB"/>
    </w:rPr>
  </w:style>
  <w:style w:type="paragraph" w:customStyle="1" w:styleId="27">
    <w:name w:val="目录标题"/>
    <w:basedOn w:val="1"/>
    <w:link w:val="28"/>
    <w:qFormat/>
    <w:uiPriority w:val="0"/>
    <w:pPr>
      <w:jc w:val="center"/>
    </w:pPr>
    <w:rPr>
      <w:rFonts w:asciiTheme="minorHAnsi" w:hAnsiTheme="minorHAnsi" w:eastAsiaTheme="minorEastAsia" w:cstheme="minorBidi"/>
      <w:szCs w:val="22"/>
      <w:lang w:val="en-GB"/>
    </w:rPr>
  </w:style>
  <w:style w:type="character" w:customStyle="1" w:styleId="28">
    <w:name w:val="目录标题 Char"/>
    <w:basedOn w:val="19"/>
    <w:link w:val="27"/>
    <w:qFormat/>
    <w:uiPriority w:val="0"/>
    <w:rPr>
      <w:lang w:val="en-GB"/>
    </w:rPr>
  </w:style>
  <w:style w:type="paragraph" w:customStyle="1" w:styleId="29">
    <w:name w:val="L3-Body"/>
    <w:basedOn w:val="1"/>
    <w:qFormat/>
    <w:uiPriority w:val="0"/>
    <w:pPr>
      <w:tabs>
        <w:tab w:val="left" w:pos="1224"/>
      </w:tabs>
      <w:spacing w:before="80"/>
      <w:ind w:firstLine="720"/>
      <w:jc w:val="left"/>
    </w:pPr>
    <w:rPr>
      <w:rFonts w:eastAsia="MingLiU"/>
      <w:kern w:val="0"/>
      <w:sz w:val="24"/>
      <w:lang w:eastAsia="en-US"/>
    </w:rPr>
  </w:style>
  <w:style w:type="paragraph" w:customStyle="1" w:styleId="30">
    <w:name w:val="_Style 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31">
    <w:name w:val="文档结构图 Char"/>
    <w:basedOn w:val="19"/>
    <w:link w:val="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customStyle="1" w:styleId="33">
    <w:name w:val="Normal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4">
    <w:name w:val="place3"/>
    <w:basedOn w:val="19"/>
    <w:qFormat/>
    <w:uiPriority w:val="0"/>
  </w:style>
  <w:style w:type="paragraph" w:customStyle="1" w:styleId="35">
    <w:name w:val="Normal_5"/>
    <w:qFormat/>
    <w:uiPriority w:val="0"/>
    <w:pPr>
      <w:widowControl w:val="0"/>
      <w:jc w:val="both"/>
    </w:pPr>
    <w:rPr>
      <w:rFonts w:ascii="等线" w:hAnsi="等线" w:eastAsia="等线" w:cs="Times New Roman"/>
      <w:lang w:val="en-US" w:eastAsia="zh-CN" w:bidi="ar-SA"/>
    </w:rPr>
  </w:style>
  <w:style w:type="character" w:customStyle="1" w:styleId="36">
    <w:name w:val="副标题 Char"/>
    <w:basedOn w:val="19"/>
    <w:link w:val="14"/>
    <w:qFormat/>
    <w:uiPriority w:val="11"/>
    <w:rPr>
      <w:b/>
      <w:bCs/>
      <w:kern w:val="28"/>
      <w:sz w:val="32"/>
      <w:szCs w:val="32"/>
    </w:rPr>
  </w:style>
  <w:style w:type="character" w:customStyle="1" w:styleId="37">
    <w:name w:val="标题 3 Char"/>
    <w:basedOn w:val="19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8">
    <w:name w:val="批注文字 Char"/>
    <w:basedOn w:val="19"/>
    <w:link w:val="9"/>
    <w:qFormat/>
    <w:uiPriority w:val="0"/>
    <w:rPr>
      <w:kern w:val="2"/>
      <w:sz w:val="21"/>
      <w:szCs w:val="24"/>
    </w:rPr>
  </w:style>
  <w:style w:type="character" w:customStyle="1" w:styleId="39">
    <w:name w:val="批注主题 Char"/>
    <w:basedOn w:val="38"/>
    <w:link w:val="16"/>
    <w:semiHidden/>
    <w:qFormat/>
    <w:uiPriority w:val="99"/>
    <w:rPr>
      <w:b/>
      <w:bCs/>
      <w:kern w:val="2"/>
      <w:sz w:val="21"/>
      <w:szCs w:val="24"/>
    </w:rPr>
  </w:style>
  <w:style w:type="table" w:customStyle="1" w:styleId="40">
    <w:name w:val="清单表 3 - 着色 61"/>
    <w:basedOn w:val="17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41">
    <w:name w:val="清单表 3 - 着色 51"/>
    <w:basedOn w:val="17"/>
    <w:qFormat/>
    <w:uiPriority w:val="48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5" w:sz="4" w:space="0"/>
          <w:left w:val="nil"/>
        </w:tcBorders>
      </w:tcPr>
    </w:tblStylePr>
    <w:tblStylePr w:type="swCell">
      <w:tcPr>
        <w:tcBorders>
          <w:top w:val="double" w:color="5B9BD5" w:themeColor="accent5" w:sz="4" w:space="0"/>
          <w:right w:val="nil"/>
        </w:tcBorders>
      </w:tcPr>
    </w:tblStylePr>
  </w:style>
  <w:style w:type="table" w:customStyle="1" w:styleId="42">
    <w:name w:val="网格表 4 - 着色 51"/>
    <w:basedOn w:val="17"/>
    <w:qFormat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43">
    <w:name w:val="网格型4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9B439-7C85-49C7-8B15-8EAC6CBA7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17</Pages>
  <Words>681</Words>
  <Characters>3882</Characters>
  <Lines>32</Lines>
  <Paragraphs>9</Paragraphs>
  <TotalTime>9</TotalTime>
  <ScaleCrop>false</ScaleCrop>
  <LinksUpToDate>false</LinksUpToDate>
  <CharactersWithSpaces>4554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2021-04-06T00:36:00Z</dcterms:created>
  <dc:creator>z x</dc:creator>
  <cp:lastModifiedBy>38291</cp:lastModifiedBy>
  <cp:lastPrinted>2020-10-23T06:51:00Z</cp:lastPrinted>
  <dcterms:modified xsi:type="dcterms:W3CDTF">2021-07-22T02:10:48Z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4FAC3552FC41463C96E54AA69A82D7C5</vt:lpwstr>
  </property>
</Properties>
</file>